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</w:p>
    <w:p>
      <w:pPr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  <w:shd w:val="clear" w:color="auto" w:fill="FFFFFF"/>
        </w:rPr>
        <w:t>宿州市“企业家接待日”来访企业预约登记表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序  号：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预约方式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：        </w:t>
      </w:r>
    </w:p>
    <w:tbl>
      <w:tblPr>
        <w:tblStyle w:val="5"/>
        <w:tblW w:w="1044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025"/>
        <w:gridCol w:w="3067"/>
        <w:gridCol w:w="2868"/>
        <w:gridCol w:w="17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249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预约信息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来访企业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72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姓名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9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主要问题及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意见建议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/>
    <w:p>
      <w:pPr>
        <w:adjustRightInd w:val="0"/>
        <w:snapToGrid w:val="0"/>
        <w:spacing w:line="580" w:lineRule="exact"/>
        <w:ind w:firstLine="4640" w:firstLineChars="1450"/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NjdlYzM4ZDlhNDdlY2E2MjcxMjFlNGU1NzkxY2IifQ=="/>
  </w:docVars>
  <w:rsids>
    <w:rsidRoot w:val="13D81A28"/>
    <w:rsid w:val="13D8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2023-04-26T06:50:00Z</dcterms:created>
  <dc:creator>崔爱民</dc:creator>
  <cp:lastModifiedBy>崔爱民</cp:lastModifiedBy>
  <dcterms:modified xsi:type="dcterms:W3CDTF">2023-04-26T06:50:32Z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A673946A81D24371B63722A82ABB5424_11</vt:lpwstr>
  </property>
</Properties>
</file>